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FF11" w14:textId="77777777" w:rsidR="00E420E3" w:rsidRDefault="00CC47D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728AD4" wp14:editId="16448A89">
                <wp:simplePos x="0" y="0"/>
                <wp:positionH relativeFrom="column">
                  <wp:posOffset>7283730</wp:posOffset>
                </wp:positionH>
                <wp:positionV relativeFrom="paragraph">
                  <wp:posOffset>205740</wp:posOffset>
                </wp:positionV>
                <wp:extent cx="2571277" cy="2041451"/>
                <wp:effectExtent l="0" t="0" r="635" b="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277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550CC" w14:textId="77777777" w:rsidR="00CC47D6" w:rsidRDefault="00CC47D6" w:rsidP="00CC47D6">
                            <w:pPr>
                              <w:widowControl w:val="0"/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49496B8A" w14:textId="77777777" w:rsidR="00CC47D6" w:rsidRDefault="00CC47D6" w:rsidP="00CC47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F24BC" wp14:editId="2BC10B74">
                                  <wp:extent cx="1456660" cy="732530"/>
                                  <wp:effectExtent l="0" t="0" r="0" b="0"/>
                                  <wp:docPr id="12" name="Resim 12" descr="http://www.semsiyeci.com/wp-content/uploads/2013/01/dikk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emsiyeci.com/wp-content/uploads/2013/01/dikk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513" cy="73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F6746" w14:textId="77777777" w:rsidR="00CC47D6" w:rsidRDefault="00CC47D6" w:rsidP="00CC47D6">
                            <w:pPr>
                              <w:widowControl w:val="0"/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0419AF9E" w14:textId="77777777" w:rsidR="00405F63" w:rsidRPr="00CC47D6" w:rsidRDefault="00405F63" w:rsidP="00CC47D6">
                            <w:pPr>
                              <w:widowControl w:val="0"/>
                              <w:spacing w:after="0"/>
                              <w:rPr>
                                <w:color w:val="auto"/>
                              </w:rPr>
                            </w:pPr>
                            <w:r w:rsidRPr="00CC47D6">
                              <w:rPr>
                                <w:color w:val="auto"/>
                              </w:rPr>
                              <w:t xml:space="preserve">İnternetteyken sizi rahatsız eden, Zararlı ve rahatsız edici internet sitelerini </w:t>
                            </w:r>
                            <w:hyperlink r:id="rId8" w:history="1">
                              <w:r w:rsidRPr="00CC47D6">
                                <w:rPr>
                                  <w:rStyle w:val="Kpr"/>
                                  <w:color w:val="C00000"/>
                                </w:rPr>
                                <w:t>www.ihbarweb.org.tr</w:t>
                              </w:r>
                            </w:hyperlink>
                            <w:r w:rsidRPr="00CC47D6">
                              <w:rPr>
                                <w:color w:val="C00000"/>
                              </w:rPr>
                              <w:t xml:space="preserve"> adresine ya da </w:t>
                            </w:r>
                            <w:r w:rsidRPr="00CC47D6">
                              <w:rPr>
                                <w:b/>
                                <w:bCs/>
                                <w:color w:val="C00000"/>
                              </w:rPr>
                              <w:t>0312 582 82 82</w:t>
                            </w:r>
                            <w:r w:rsidRPr="00CC47D6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CC47D6">
                              <w:rPr>
                                <w:color w:val="auto"/>
                              </w:rPr>
                              <w:t xml:space="preserve">numaralı telefona hemen </w:t>
                            </w:r>
                            <w:proofErr w:type="gramStart"/>
                            <w:r w:rsidRPr="00CC47D6">
                              <w:rPr>
                                <w:color w:val="auto"/>
                              </w:rPr>
                              <w:t>şikayet</w:t>
                            </w:r>
                            <w:proofErr w:type="gramEnd"/>
                            <w:r w:rsidRPr="00CC47D6">
                              <w:rPr>
                                <w:color w:val="auto"/>
                              </w:rPr>
                              <w:t xml:space="preserve"> edin.</w:t>
                            </w:r>
                          </w:p>
                          <w:p w14:paraId="6872E2F0" w14:textId="77777777" w:rsidR="00405F63" w:rsidRDefault="00405F63" w:rsidP="00405F63">
                            <w:pPr>
                              <w:widowControl w:val="0"/>
                              <w:ind w:left="224" w:hanging="64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8AD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73.5pt;margin-top:16.2pt;width:202.45pt;height:160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269550CC" w14:textId="77777777" w:rsidR="00CC47D6" w:rsidRDefault="00CC47D6" w:rsidP="00CC47D6">
                      <w:pPr>
                        <w:widowControl w:val="0"/>
                        <w:spacing w:after="0"/>
                        <w:rPr>
                          <w:color w:val="auto"/>
                        </w:rPr>
                      </w:pPr>
                    </w:p>
                    <w:p w14:paraId="49496B8A" w14:textId="77777777" w:rsidR="00CC47D6" w:rsidRDefault="00CC47D6" w:rsidP="00CC47D6">
                      <w:pPr>
                        <w:widowControl w:val="0"/>
                        <w:spacing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F24BC" wp14:editId="2BC10B74">
                            <wp:extent cx="1456660" cy="732530"/>
                            <wp:effectExtent l="0" t="0" r="0" b="0"/>
                            <wp:docPr id="12" name="Resim 12" descr="http://www.semsiyeci.com/wp-content/uploads/2013/01/dikk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semsiyeci.com/wp-content/uploads/2013/01/dikk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513" cy="73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F6746" w14:textId="77777777" w:rsidR="00CC47D6" w:rsidRDefault="00CC47D6" w:rsidP="00CC47D6">
                      <w:pPr>
                        <w:widowControl w:val="0"/>
                        <w:spacing w:after="0"/>
                        <w:rPr>
                          <w:color w:val="auto"/>
                        </w:rPr>
                      </w:pPr>
                    </w:p>
                    <w:p w14:paraId="0419AF9E" w14:textId="77777777" w:rsidR="00405F63" w:rsidRPr="00CC47D6" w:rsidRDefault="00405F63" w:rsidP="00CC47D6">
                      <w:pPr>
                        <w:widowControl w:val="0"/>
                        <w:spacing w:after="0"/>
                        <w:rPr>
                          <w:color w:val="auto"/>
                        </w:rPr>
                      </w:pPr>
                      <w:r w:rsidRPr="00CC47D6">
                        <w:rPr>
                          <w:color w:val="auto"/>
                        </w:rPr>
                        <w:t xml:space="preserve">İnternetteyken sizi rahatsız eden, Zararlı ve rahatsız edici internet sitelerini </w:t>
                      </w:r>
                      <w:hyperlink r:id="rId9" w:history="1">
                        <w:r w:rsidRPr="00CC47D6">
                          <w:rPr>
                            <w:rStyle w:val="Kpr"/>
                            <w:color w:val="C00000"/>
                          </w:rPr>
                          <w:t>www.ihbarweb.org.tr</w:t>
                        </w:r>
                      </w:hyperlink>
                      <w:r w:rsidRPr="00CC47D6">
                        <w:rPr>
                          <w:color w:val="C00000"/>
                        </w:rPr>
                        <w:t xml:space="preserve"> adresine ya da </w:t>
                      </w:r>
                      <w:r w:rsidRPr="00CC47D6">
                        <w:rPr>
                          <w:b/>
                          <w:bCs/>
                          <w:color w:val="C00000"/>
                        </w:rPr>
                        <w:t>0312 582 82 82</w:t>
                      </w:r>
                      <w:r w:rsidRPr="00CC47D6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CC47D6">
                        <w:rPr>
                          <w:color w:val="auto"/>
                        </w:rPr>
                        <w:t xml:space="preserve">numaralı telefona hemen </w:t>
                      </w:r>
                      <w:proofErr w:type="gramStart"/>
                      <w:r w:rsidRPr="00CC47D6">
                        <w:rPr>
                          <w:color w:val="auto"/>
                        </w:rPr>
                        <w:t>şikayet</w:t>
                      </w:r>
                      <w:proofErr w:type="gramEnd"/>
                      <w:r w:rsidRPr="00CC47D6">
                        <w:rPr>
                          <w:color w:val="auto"/>
                        </w:rPr>
                        <w:t xml:space="preserve"> edin.</w:t>
                      </w:r>
                    </w:p>
                    <w:p w14:paraId="6872E2F0" w14:textId="77777777" w:rsidR="00405F63" w:rsidRDefault="00405F63" w:rsidP="00405F63">
                      <w:pPr>
                        <w:widowControl w:val="0"/>
                        <w:ind w:left="224" w:hanging="64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E0C17" w14:textId="77777777" w:rsidR="0029596C" w:rsidRPr="007A7200" w:rsidRDefault="00146D6E" w:rsidP="007A720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360FD" wp14:editId="712CC517">
                <wp:simplePos x="0" y="0"/>
                <wp:positionH relativeFrom="column">
                  <wp:posOffset>381000</wp:posOffset>
                </wp:positionH>
                <wp:positionV relativeFrom="paragraph">
                  <wp:posOffset>62230</wp:posOffset>
                </wp:positionV>
                <wp:extent cx="2562225" cy="967105"/>
                <wp:effectExtent l="0" t="0" r="9525" b="4445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67105"/>
                          <a:chOff x="1052" y="1282"/>
                          <a:chExt cx="4542" cy="1395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052" y="1282"/>
                            <a:ext cx="2838" cy="1395"/>
                            <a:chOff x="1054153" y="1068609"/>
                            <a:chExt cx="18023" cy="8860"/>
                          </a:xfrm>
                        </wpg:grpSpPr>
                        <wps:wsp>
                          <wps:cNvPr id="2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356" y="1068609"/>
                              <a:ext cx="4600" cy="8861"/>
                            </a:xfrm>
                            <a:prstGeom prst="rect">
                              <a:avLst/>
                            </a:prstGeom>
                            <a:solidFill>
                              <a:srgbClr val="0066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852" y="1068609"/>
                              <a:ext cx="13324" cy="886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54186" y="1073007"/>
                              <a:ext cx="4430" cy="4496"/>
                            </a:xfrm>
                            <a:prstGeom prst="rtTriangl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13" y="1516"/>
                            <a:ext cx="3481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18EC76" w14:textId="77777777" w:rsidR="00E420E3" w:rsidRPr="00FB1067" w:rsidRDefault="00396919" w:rsidP="00E420E3">
                              <w:pPr>
                                <w:pStyle w:val="Balk1"/>
                                <w:widowControl w:val="0"/>
                                <w:tabs>
                                  <w:tab w:val="left" w:pos="-12960"/>
                                </w:tabs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3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3"/>
                                </w:rPr>
                                <w:t xml:space="preserve">Veli Olarak; </w:t>
                              </w:r>
                              <w:r w:rsidR="00E420E3" w:rsidRPr="000174B1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3"/>
                                </w:rPr>
                                <w:t xml:space="preserve">Güvenli </w:t>
                              </w: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3"/>
                                </w:rPr>
                                <w:t>İnternet Kullanımı İçin Üzerime Düşen Görevler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60FD" id="Group 43" o:spid="_x0000_s1027" style="position:absolute;margin-left:30pt;margin-top:4.9pt;width:201.75pt;height:76.15pt;z-index:251663360" coordorigin="1052,1282" coordsize="4542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">
                <v:group id="Group 35" o:spid="_x0000_s1028" style="position:absolute;left:1052;top:1282;width:2838;height:1395" coordorigin="10541,10686" coordsize="18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6" o:spid="_x0000_s1029" style="position:absolute;left:10543;top:10686;width:4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" fillcolor="#069" stroked="f" strokecolor="black [0]" insetpen="t">
                    <v:shadow color="#ccc"/>
                    <v:textbox inset="2.88pt,2.88pt,2.88pt,2.88pt"/>
                  </v:rect>
                  <v:rect id="Rectangle 37" o:spid="_x0000_s1030" style="position:absolute;left:10588;top:10686;width:13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" fillcolor="#069" stroked="f" strokecolor="black [0]" insetpen="t">
                    <v:fill rotate="t" angle="90" focus="100%" type="gradient"/>
                    <v:shadow color="#ccc"/>
                    <v:textbox inset="2.88pt,2.88pt,2.88pt,2.88p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8" o:spid="_x0000_s1031" type="#_x0000_t6" style="position:absolute;left:10542;top:10729;width:44;height: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" fillcolor="#fc0" stroked="f" strokecolor="black [0]" insetpen="t">
                    <v:shadow color="#ccc"/>
                    <v:textbox inset="2.88pt,2.88pt,2.88pt,2.88pt"/>
                  </v:shape>
                </v:group>
                <v:shape id="Text Box 39" o:spid="_x0000_s1032" type="#_x0000_t202" style="position:absolute;left:2113;top:1516;width:3481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" filled="f" stroked="f" strokecolor="black [0]" strokeweight="0" insetpen="t">
                  <v:textbox inset="2.85pt,2.85pt,2.85pt,2.85pt">
                    <w:txbxContent>
                      <w:p w14:paraId="3018EC76" w14:textId="77777777" w:rsidR="00E420E3" w:rsidRPr="00FB1067" w:rsidRDefault="00396919" w:rsidP="00E420E3">
                        <w:pPr>
                          <w:pStyle w:val="Balk1"/>
                          <w:widowControl w:val="0"/>
                          <w:tabs>
                            <w:tab w:val="left" w:pos="-12960"/>
                          </w:tabs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3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3"/>
                          </w:rPr>
                          <w:t xml:space="preserve">Veli Olarak; </w:t>
                        </w:r>
                        <w:r w:rsidR="00E420E3" w:rsidRPr="000174B1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3"/>
                          </w:rPr>
                          <w:t xml:space="preserve">Güvenli 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3"/>
                          </w:rPr>
                          <w:t>İnternet Kullanımı İçin Üzerime Düşen Görevler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49F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91F4DF" wp14:editId="436BF00B">
                <wp:simplePos x="0" y="0"/>
                <wp:positionH relativeFrom="column">
                  <wp:posOffset>168910</wp:posOffset>
                </wp:positionH>
                <wp:positionV relativeFrom="paragraph">
                  <wp:posOffset>1189578</wp:posOffset>
                </wp:positionV>
                <wp:extent cx="3115340" cy="5645888"/>
                <wp:effectExtent l="0" t="0" r="8890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40" cy="564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E672E" w14:textId="77777777" w:rsidR="00E420E3" w:rsidRPr="00CB09CD" w:rsidRDefault="00396919" w:rsidP="00983603">
                            <w:pPr>
                              <w:widowControl w:val="0"/>
                              <w:jc w:val="center"/>
                              <w:rPr>
                                <w:color w:val="FF3E11"/>
                                <w:sz w:val="32"/>
                                <w:u w:val="single"/>
                              </w:rPr>
                            </w:pPr>
                            <w:r w:rsidRPr="00B97827">
                              <w:rPr>
                                <w:b/>
                                <w:bCs/>
                                <w:color w:val="FF3E11"/>
                                <w:sz w:val="32"/>
                                <w:highlight w:val="yellow"/>
                                <w:u w:val="single"/>
                              </w:rPr>
                              <w:t>Değerli Veliler;</w:t>
                            </w:r>
                          </w:p>
                          <w:p w14:paraId="32D92A86" w14:textId="77777777" w:rsidR="00396919" w:rsidRPr="00405F63" w:rsidRDefault="00396919" w:rsidP="00983603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00B050"/>
                                <w:sz w:val="24"/>
                              </w:rPr>
                            </w:pPr>
                            <w:r w:rsidRPr="00405F63">
                              <w:rPr>
                                <w:rStyle w:val="Gl"/>
                                <w:rFonts w:asciiTheme="minorHAnsi" w:hAnsiTheme="minorHAnsi" w:cs="Helvetica"/>
                                <w:b/>
                                <w:bCs/>
                                <w:color w:val="00B050"/>
                                <w:sz w:val="24"/>
                              </w:rPr>
                              <w:t>AİLEMİZİN YENİ ÜYESİNİ</w:t>
                            </w:r>
                            <w:r w:rsidRPr="00405F63">
                              <w:rPr>
                                <w:rStyle w:val="apple-converted-space"/>
                                <w:rFonts w:asciiTheme="minorHAnsi" w:hAnsiTheme="minorHAnsi" w:cs="Helvetica"/>
                                <w:color w:val="00B050"/>
                                <w:sz w:val="24"/>
                              </w:rPr>
                              <w:t> </w:t>
                            </w:r>
                            <w:r w:rsidRPr="00405F63">
                              <w:rPr>
                                <w:rStyle w:val="Gl"/>
                                <w:rFonts w:asciiTheme="minorHAnsi" w:hAnsiTheme="minorHAnsi" w:cs="Helvetica"/>
                                <w:b/>
                                <w:bCs/>
                                <w:color w:val="00B050"/>
                                <w:sz w:val="24"/>
                                <w:u w:val="single"/>
                              </w:rPr>
                              <w:t>TANIYIN</w:t>
                            </w:r>
                          </w:p>
                          <w:p w14:paraId="50413636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1.  En az çocuğunuzu koruyacak ka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dar İnternet kullanmayı öğrenin,</w:t>
                            </w:r>
                          </w:p>
                          <w:p w14:paraId="70C9A628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2.  İnternet kullanımında yasaklayıcı değil, z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aman açısından sınırlayıcı olun,</w:t>
                            </w:r>
                          </w:p>
                          <w:p w14:paraId="02F845FE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 xml:space="preserve">3.  İnternetin derslerini aksatmasına 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izin vermeyin,</w:t>
                            </w:r>
                          </w:p>
                          <w:p w14:paraId="09A1E5B0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4.  Diğer sosyal ak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tivitelere katılımını özendirin,</w:t>
                            </w:r>
                          </w:p>
                          <w:p w14:paraId="22F53E33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5.  İnternet sebebiyle sorumluluklarını yerin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e getirmemesine fırsat vermeyin.</w:t>
                            </w:r>
                          </w:p>
                          <w:p w14:paraId="355FE9E9" w14:textId="77777777" w:rsidR="00396919" w:rsidRPr="00405F63" w:rsidRDefault="00046E95" w:rsidP="00983603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FF0000"/>
                                <w:sz w:val="24"/>
                              </w:rPr>
                              <w:t xml:space="preserve">OLASI TEHLİKE ve RİSKLER… </w:t>
                            </w:r>
                            <w:proofErr w:type="gramStart"/>
                            <w:r w:rsidRPr="00046E95">
                              <w:rPr>
                                <w:rFonts w:asciiTheme="minorHAnsi" w:hAnsiTheme="minorHAnsi" w:cs="Helvetica"/>
                                <w:color w:val="000000" w:themeColor="text1"/>
                                <w:sz w:val="24"/>
                              </w:rPr>
                              <w:t>DİKKAT!!!</w:t>
                            </w:r>
                            <w:proofErr w:type="gramEnd"/>
                          </w:p>
                          <w:p w14:paraId="3B9D4D80" w14:textId="77777777" w:rsidR="00396919" w:rsidRPr="00396919" w:rsidRDefault="00E4541B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96919"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. Aşırı kullanımın sebep olduğu internet bağımlılığı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CB2EC06" w14:textId="77777777" w:rsidR="00396919" w:rsidRPr="00046E95" w:rsidRDefault="00E4541B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96919"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. Fiziki sağlık sorunları</w:t>
                            </w:r>
                            <w:r w:rsidR="00046E95" w:rsidRPr="00046E95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, (ekran başında aşırı vakit geçirmekten kaynaklı)</w:t>
                            </w:r>
                          </w:p>
                          <w:p w14:paraId="17156D1C" w14:textId="77777777" w:rsidR="00396919" w:rsidRPr="00396919" w:rsidRDefault="00E4541B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396919"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. Öfke, şiddet ve yalnızlık gibi psikolojik sorunlar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 xml:space="preserve">, (sosyal çevre yoksunluğu) </w:t>
                            </w:r>
                          </w:p>
                          <w:p w14:paraId="2C07973A" w14:textId="77777777" w:rsidR="00396919" w:rsidRDefault="00E4541B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396919"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. Şiddet ve müstehcen içerikli</w:t>
                            </w:r>
                            <w:r w:rsidR="00396919">
                              <w:rPr>
                                <w:rFonts w:ascii="Verdana" w:hAnsi="Verdana" w:cs="Helvetic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6919"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görüntüler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in (tehlikelerini…</w:t>
                            </w:r>
                            <w:r w:rsidR="00046E95" w:rsidRPr="00046E95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046E95" w:rsidRPr="00046E95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</w:rPr>
                              <w:t>öğrenin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</w:rPr>
                              <w:t>!!!</w:t>
                            </w:r>
                            <w:proofErr w:type="gramEnd"/>
                          </w:p>
                          <w:p w14:paraId="3A414D8F" w14:textId="77777777" w:rsidR="00CD049F" w:rsidRDefault="00CD049F" w:rsidP="00396919">
                            <w:pPr>
                              <w:pStyle w:val="NormalWeb"/>
                              <w:ind w:left="600"/>
                              <w:rPr>
                                <w:rFonts w:ascii="Helvetica" w:hAnsi="Helvetica" w:cs="Helvetica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76493758" w14:textId="77777777" w:rsidR="00E420E3" w:rsidRDefault="00E420E3" w:rsidP="00396919">
                            <w:pPr>
                              <w:spacing w:after="200" w:line="273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F4DF" id="Text Box 31" o:spid="_x0000_s1033" type="#_x0000_t202" style="position:absolute;margin-left:13.3pt;margin-top:93.65pt;width:245.3pt;height:444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" filled="f" stroked="f" strokecolor="black [0]" strokeweight="0" insetpen="t">
                <v:textbox inset="2.85pt,2.85pt,2.85pt,2.85pt">
                  <w:txbxContent>
                    <w:p w14:paraId="384E672E" w14:textId="77777777" w:rsidR="00E420E3" w:rsidRPr="00CB09CD" w:rsidRDefault="00396919" w:rsidP="00983603">
                      <w:pPr>
                        <w:widowControl w:val="0"/>
                        <w:jc w:val="center"/>
                        <w:rPr>
                          <w:color w:val="FF3E11"/>
                          <w:sz w:val="32"/>
                          <w:u w:val="single"/>
                        </w:rPr>
                      </w:pPr>
                      <w:r w:rsidRPr="00B97827">
                        <w:rPr>
                          <w:b/>
                          <w:bCs/>
                          <w:color w:val="FF3E11"/>
                          <w:sz w:val="32"/>
                          <w:highlight w:val="yellow"/>
                          <w:u w:val="single"/>
                        </w:rPr>
                        <w:t>Değerli Veliler;</w:t>
                      </w:r>
                    </w:p>
                    <w:p w14:paraId="32D92A86" w14:textId="77777777" w:rsidR="00396919" w:rsidRPr="00405F63" w:rsidRDefault="00396919" w:rsidP="00983603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00B050"/>
                          <w:sz w:val="24"/>
                        </w:rPr>
                      </w:pPr>
                      <w:r w:rsidRPr="00405F63">
                        <w:rPr>
                          <w:rStyle w:val="Gl"/>
                          <w:rFonts w:asciiTheme="minorHAnsi" w:hAnsiTheme="minorHAnsi" w:cs="Helvetica"/>
                          <w:b/>
                          <w:bCs/>
                          <w:color w:val="00B050"/>
                          <w:sz w:val="24"/>
                        </w:rPr>
                        <w:t>AİLEMİZİN YENİ ÜYESİNİ</w:t>
                      </w:r>
                      <w:r w:rsidRPr="00405F63">
                        <w:rPr>
                          <w:rStyle w:val="apple-converted-space"/>
                          <w:rFonts w:asciiTheme="minorHAnsi" w:hAnsiTheme="minorHAnsi" w:cs="Helvetica"/>
                          <w:color w:val="00B050"/>
                          <w:sz w:val="24"/>
                        </w:rPr>
                        <w:t> </w:t>
                      </w:r>
                      <w:r w:rsidRPr="00405F63">
                        <w:rPr>
                          <w:rStyle w:val="Gl"/>
                          <w:rFonts w:asciiTheme="minorHAnsi" w:hAnsiTheme="minorHAnsi" w:cs="Helvetica"/>
                          <w:b/>
                          <w:bCs/>
                          <w:color w:val="00B050"/>
                          <w:sz w:val="24"/>
                          <w:u w:val="single"/>
                        </w:rPr>
                        <w:t>TANIYIN</w:t>
                      </w:r>
                    </w:p>
                    <w:p w14:paraId="50413636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1.  En az çocuğunuzu koruyacak ka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dar İnternet kullanmayı öğrenin,</w:t>
                      </w:r>
                    </w:p>
                    <w:p w14:paraId="70C9A628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2.  İnternet kullanımında yasaklayıcı değil, z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aman açısından sınırlayıcı olun,</w:t>
                      </w:r>
                    </w:p>
                    <w:p w14:paraId="02F845FE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 xml:space="preserve">3.  İnternetin derslerini aksatmasına 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izin vermeyin,</w:t>
                      </w:r>
                    </w:p>
                    <w:p w14:paraId="09A1E5B0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4.  Diğer sosyal ak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tivitelere katılımını özendirin,</w:t>
                      </w:r>
                    </w:p>
                    <w:p w14:paraId="22F53E33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5.  İnternet sebebiyle sorumluluklarını yerin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e getirmemesine fırsat vermeyin.</w:t>
                      </w:r>
                    </w:p>
                    <w:p w14:paraId="355FE9E9" w14:textId="77777777" w:rsidR="00396919" w:rsidRPr="00405F63" w:rsidRDefault="00046E95" w:rsidP="00983603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FF0000"/>
                          <w:sz w:val="24"/>
                        </w:rPr>
                      </w:pPr>
                      <w:r>
                        <w:rPr>
                          <w:rFonts w:asciiTheme="minorHAnsi" w:hAnsiTheme="minorHAnsi" w:cs="Helvetica"/>
                          <w:color w:val="FF0000"/>
                          <w:sz w:val="24"/>
                        </w:rPr>
                        <w:t xml:space="preserve">OLASI TEHLİKE ve RİSKLER… </w:t>
                      </w:r>
                      <w:proofErr w:type="gramStart"/>
                      <w:r w:rsidRPr="00046E95">
                        <w:rPr>
                          <w:rFonts w:asciiTheme="minorHAnsi" w:hAnsiTheme="minorHAnsi" w:cs="Helvetica"/>
                          <w:color w:val="000000" w:themeColor="text1"/>
                          <w:sz w:val="24"/>
                        </w:rPr>
                        <w:t>DİKKAT!!!</w:t>
                      </w:r>
                      <w:proofErr w:type="gramEnd"/>
                    </w:p>
                    <w:p w14:paraId="3B9D4D80" w14:textId="77777777" w:rsidR="00396919" w:rsidRPr="00396919" w:rsidRDefault="00E4541B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96919"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. Aşırı kullanımın sebep olduğu internet bağımlılığı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1CB2EC06" w14:textId="77777777" w:rsidR="00396919" w:rsidRPr="00046E95" w:rsidRDefault="00E4541B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96919"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. Fiziki sağlık sorunları</w:t>
                      </w:r>
                      <w:r w:rsidR="00046E95" w:rsidRPr="00046E95">
                        <w:rPr>
                          <w:rFonts w:asciiTheme="minorHAnsi" w:hAnsiTheme="minorHAnsi" w:cs="Helvetica"/>
                          <w:color w:val="000000"/>
                          <w:sz w:val="16"/>
                          <w:szCs w:val="16"/>
                        </w:rPr>
                        <w:t>, (ekran başında aşırı vakit geçirmekten kaynaklı)</w:t>
                      </w:r>
                    </w:p>
                    <w:p w14:paraId="17156D1C" w14:textId="77777777" w:rsidR="00396919" w:rsidRPr="00396919" w:rsidRDefault="00E4541B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396919"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. Öfke, şiddet ve yalnızlık gibi psikolojik sorunlar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 xml:space="preserve">, (sosyal çevre yoksunluğu) </w:t>
                      </w:r>
                    </w:p>
                    <w:p w14:paraId="2C07973A" w14:textId="77777777" w:rsidR="00396919" w:rsidRDefault="00E4541B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396919"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. Şiddet ve müstehcen içerikli</w:t>
                      </w:r>
                      <w:r w:rsidR="00396919">
                        <w:rPr>
                          <w:rFonts w:ascii="Verdana" w:hAnsi="Verdana" w:cs="Helvetic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396919"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görüntüler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in (tehlikelerini…</w:t>
                      </w:r>
                      <w:r w:rsidR="00046E95" w:rsidRPr="00046E95">
                        <w:rPr>
                          <w:rFonts w:asciiTheme="minorHAnsi" w:hAnsiTheme="minorHAnsi" w:cs="Helvetica"/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="00046E95" w:rsidRPr="00046E95">
                        <w:rPr>
                          <w:rFonts w:asciiTheme="minorHAnsi" w:hAnsiTheme="minorHAnsi" w:cs="Helvetica"/>
                          <w:b/>
                          <w:color w:val="000000"/>
                        </w:rPr>
                        <w:t>öğrenin</w:t>
                      </w:r>
                      <w:r w:rsidR="00046E95">
                        <w:rPr>
                          <w:rFonts w:asciiTheme="minorHAnsi" w:hAnsiTheme="minorHAnsi" w:cs="Helvetica"/>
                          <w:b/>
                          <w:color w:val="000000"/>
                        </w:rPr>
                        <w:t>!!!</w:t>
                      </w:r>
                      <w:proofErr w:type="gramEnd"/>
                    </w:p>
                    <w:p w14:paraId="3A414D8F" w14:textId="77777777" w:rsidR="00CD049F" w:rsidRDefault="00CD049F" w:rsidP="00396919">
                      <w:pPr>
                        <w:pStyle w:val="NormalWeb"/>
                        <w:ind w:left="600"/>
                        <w:rPr>
                          <w:rFonts w:ascii="Helvetica" w:hAnsi="Helvetica" w:cs="Helvetica"/>
                          <w:color w:val="000000"/>
                          <w:sz w:val="27"/>
                          <w:szCs w:val="27"/>
                        </w:rPr>
                      </w:pPr>
                    </w:p>
                    <w:p w14:paraId="76493758" w14:textId="77777777" w:rsidR="00E420E3" w:rsidRDefault="00E420E3" w:rsidP="00396919">
                      <w:pPr>
                        <w:spacing w:after="200" w:line="273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D049F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E4B874" wp14:editId="4785078B">
                <wp:simplePos x="0" y="0"/>
                <wp:positionH relativeFrom="column">
                  <wp:posOffset>3613785</wp:posOffset>
                </wp:positionH>
                <wp:positionV relativeFrom="paragraph">
                  <wp:posOffset>62230</wp:posOffset>
                </wp:positionV>
                <wp:extent cx="2987675" cy="6953250"/>
                <wp:effectExtent l="0" t="0" r="3175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B6F40" w14:textId="77777777" w:rsidR="00E43A11" w:rsidRDefault="00E43A11" w:rsidP="00E43A11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FF7111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11BBD" wp14:editId="01F1D6CA">
                                  <wp:extent cx="2424223" cy="754911"/>
                                  <wp:effectExtent l="0" t="0" r="0" b="7620"/>
                                  <wp:docPr id="16" name="Resim 16" descr="http://www.btnet.com.tr/wp-content/uploads/2012/11/bilgisayar-a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btnet.com.tr/wp-content/uploads/2012/11/bilgisayar-a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986" cy="75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27D613" w14:textId="77777777" w:rsidR="00396919" w:rsidRPr="00405F63" w:rsidRDefault="00396919" w:rsidP="00983603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FF7111"/>
                                <w:sz w:val="24"/>
                              </w:rPr>
                            </w:pPr>
                            <w:r w:rsidRPr="00405F63">
                              <w:rPr>
                                <w:rFonts w:asciiTheme="minorHAnsi" w:hAnsiTheme="minorHAnsi" w:cs="Helvetica"/>
                                <w:color w:val="FF7111"/>
                                <w:sz w:val="24"/>
                              </w:rPr>
                              <w:t>BİLMELERİ GEREKENLERİ</w:t>
                            </w:r>
                            <w:r w:rsidRPr="00405F63">
                              <w:rPr>
                                <w:rStyle w:val="apple-converted-space"/>
                                <w:rFonts w:asciiTheme="minorHAnsi" w:hAnsiTheme="minorHAnsi" w:cs="Helvetica"/>
                                <w:color w:val="FF7111"/>
                                <w:sz w:val="24"/>
                              </w:rPr>
                              <w:t> </w:t>
                            </w:r>
                            <w:r w:rsidRPr="00405F63">
                              <w:rPr>
                                <w:rFonts w:asciiTheme="minorHAnsi" w:hAnsiTheme="minorHAnsi" w:cs="Helvetica"/>
                                <w:color w:val="FF7111"/>
                                <w:sz w:val="24"/>
                                <w:u w:val="single"/>
                              </w:rPr>
                              <w:t>ÖĞRETİN</w:t>
                            </w:r>
                          </w:p>
                          <w:p w14:paraId="564C58FD" w14:textId="77777777" w:rsidR="00396919" w:rsidRPr="00396919" w:rsidRDefault="00396919" w:rsidP="00983603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1. İnternette tanımadıkları kişilerden gelen arkadaşlık tekliflerine hayır demeyi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9FEC3B1" w14:textId="77777777" w:rsidR="00396919" w:rsidRPr="00396919" w:rsidRDefault="00396919" w:rsidP="00983603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2. Hoşlanmadıkları bir durumu sizinle paylaşmaları gerektiğini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DA638B6" w14:textId="77777777" w:rsidR="00396919" w:rsidRPr="00396919" w:rsidRDefault="00396919" w:rsidP="00983603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3. İnternet üzerinden gelen cazip, fakat aldatıcı teklifleri reddetmeyi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CDA8F08" w14:textId="77777777" w:rsidR="00396919" w:rsidRPr="00396919" w:rsidRDefault="00396919" w:rsidP="00983603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4. İnternetin gerçek hayattan çok farklı olduğunu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7AE1BD7" w14:textId="77777777" w:rsidR="00396919" w:rsidRPr="00396919" w:rsidRDefault="00396919" w:rsidP="00983603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5. Hayatın sadece İnternetten ibaret olmadığını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… (öğretin</w:t>
                            </w:r>
                            <w:proofErr w:type="gramStart"/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)!.</w:t>
                            </w:r>
                            <w:proofErr w:type="gramEnd"/>
                          </w:p>
                          <w:p w14:paraId="1D6F03B7" w14:textId="77777777" w:rsidR="00396919" w:rsidRPr="00405F63" w:rsidRDefault="00396919" w:rsidP="00983603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268CFC"/>
                                <w:sz w:val="24"/>
                              </w:rPr>
                            </w:pPr>
                            <w:r w:rsidRPr="00405F63">
                              <w:rPr>
                                <w:rFonts w:asciiTheme="minorHAnsi" w:hAnsiTheme="minorHAnsi" w:cs="Helvetica"/>
                                <w:color w:val="268CFC"/>
                                <w:sz w:val="24"/>
                              </w:rPr>
                              <w:t>ÖNCE SİZ</w:t>
                            </w:r>
                            <w:r w:rsidRPr="00405F63">
                              <w:rPr>
                                <w:rStyle w:val="apple-converted-space"/>
                                <w:rFonts w:asciiTheme="minorHAnsi" w:hAnsiTheme="minorHAnsi" w:cs="Helvetica"/>
                                <w:color w:val="268CFC"/>
                                <w:sz w:val="24"/>
                              </w:rPr>
                              <w:t> </w:t>
                            </w:r>
                            <w:r w:rsidRPr="00405F63">
                              <w:rPr>
                                <w:rFonts w:asciiTheme="minorHAnsi" w:hAnsiTheme="minorHAnsi" w:cs="Helvetica"/>
                                <w:color w:val="268CFC"/>
                                <w:sz w:val="24"/>
                                <w:u w:val="single"/>
                              </w:rPr>
                              <w:t>ÖRNEK OLUN</w:t>
                            </w:r>
                          </w:p>
                          <w:p w14:paraId="46EE3994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1. İnternet kuralları belirleyin ve bunlara önce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 xml:space="preserve"> siz uyun,</w:t>
                            </w:r>
                          </w:p>
                          <w:p w14:paraId="3C23C226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2. Çocuklarınızla aranızda aile sö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zleşmesi imzalayın ve uygulayın,</w:t>
                            </w:r>
                          </w:p>
                          <w:p w14:paraId="42DC0E69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3. Belirlediğiniz İnternet kulla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nım zamanına siz de riayet edin,</w:t>
                            </w:r>
                          </w:p>
                          <w:p w14:paraId="0F21AD7C" w14:textId="77777777" w:rsidR="00396919" w:rsidRPr="00396919" w:rsidRDefault="00396919" w:rsidP="00E43A11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 xml:space="preserve">4. İnternet dışında 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aile içi aktiviteler düzenleyin,</w:t>
                            </w:r>
                          </w:p>
                          <w:p w14:paraId="1A0931A3" w14:textId="77777777" w:rsidR="00CD049F" w:rsidRDefault="00396919" w:rsidP="00CD049F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5. Ço</w:t>
                            </w:r>
                            <w:r w:rsidR="00046E95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>cuğunuzun en iyi ve en güvenli limanı</w:t>
                            </w:r>
                            <w:r w:rsidRPr="0039691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 xml:space="preserve"> siz olun.</w:t>
                            </w:r>
                            <w:r w:rsidR="00CD049F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D049F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C1E78B" w14:textId="77777777" w:rsidR="00E43A11" w:rsidRPr="00396919" w:rsidRDefault="00E43A11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DCBB94" w14:textId="77777777" w:rsidR="00396919" w:rsidRPr="00396919" w:rsidRDefault="00396919" w:rsidP="0039691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14EED0" w14:textId="77777777" w:rsidR="00E420E3" w:rsidRPr="00396919" w:rsidRDefault="00E420E3" w:rsidP="00396919">
                            <w:pPr>
                              <w:spacing w:after="200" w:line="273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B874" id="Text Box 32" o:spid="_x0000_s1034" type="#_x0000_t202" style="position:absolute;margin-left:284.55pt;margin-top:4.9pt;width:235.25pt;height:54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" filled="f" stroked="f" strokecolor="black [0]" strokeweight="0" insetpen="t">
                <v:textbox inset="2.85pt,2.85pt,2.85pt,2.85pt">
                  <w:txbxContent>
                    <w:p w14:paraId="4C3B6F40" w14:textId="77777777" w:rsidR="00E43A11" w:rsidRDefault="00E43A11" w:rsidP="00E43A11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FF7111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11BBD" wp14:editId="01F1D6CA">
                            <wp:extent cx="2424223" cy="754911"/>
                            <wp:effectExtent l="0" t="0" r="0" b="7620"/>
                            <wp:docPr id="16" name="Resim 16" descr="http://www.btnet.com.tr/wp-content/uploads/2012/11/bilgisayar-a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btnet.com.tr/wp-content/uploads/2012/11/bilgisayar-a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986" cy="75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27D613" w14:textId="77777777" w:rsidR="00396919" w:rsidRPr="00405F63" w:rsidRDefault="00396919" w:rsidP="00983603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FF7111"/>
                          <w:sz w:val="24"/>
                        </w:rPr>
                      </w:pPr>
                      <w:r w:rsidRPr="00405F63">
                        <w:rPr>
                          <w:rFonts w:asciiTheme="minorHAnsi" w:hAnsiTheme="minorHAnsi" w:cs="Helvetica"/>
                          <w:color w:val="FF7111"/>
                          <w:sz w:val="24"/>
                        </w:rPr>
                        <w:t>BİLMELERİ GEREKENLERİ</w:t>
                      </w:r>
                      <w:r w:rsidRPr="00405F63">
                        <w:rPr>
                          <w:rStyle w:val="apple-converted-space"/>
                          <w:rFonts w:asciiTheme="minorHAnsi" w:hAnsiTheme="minorHAnsi" w:cs="Helvetica"/>
                          <w:color w:val="FF7111"/>
                          <w:sz w:val="24"/>
                        </w:rPr>
                        <w:t> </w:t>
                      </w:r>
                      <w:r w:rsidRPr="00405F63">
                        <w:rPr>
                          <w:rFonts w:asciiTheme="minorHAnsi" w:hAnsiTheme="minorHAnsi" w:cs="Helvetica"/>
                          <w:color w:val="FF7111"/>
                          <w:sz w:val="24"/>
                          <w:u w:val="single"/>
                        </w:rPr>
                        <w:t>ÖĞRETİN</w:t>
                      </w:r>
                    </w:p>
                    <w:p w14:paraId="564C58FD" w14:textId="77777777" w:rsidR="00396919" w:rsidRPr="00396919" w:rsidRDefault="00396919" w:rsidP="00983603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1. İnternette tanımadıkları kişilerden gelen arkadaşlık tekliflerine hayır demeyi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49FEC3B1" w14:textId="77777777" w:rsidR="00396919" w:rsidRPr="00396919" w:rsidRDefault="00396919" w:rsidP="00983603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2. Hoşlanmadıkları bir durumu sizinle paylaşmaları gerektiğini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4DA638B6" w14:textId="77777777" w:rsidR="00396919" w:rsidRPr="00396919" w:rsidRDefault="00396919" w:rsidP="00983603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3. İnternet üzerinden gelen cazip, fakat aldatıcı teklifleri reddetmeyi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7CDA8F08" w14:textId="77777777" w:rsidR="00396919" w:rsidRPr="00396919" w:rsidRDefault="00396919" w:rsidP="00983603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4. İnternetin gerçek hayattan çok farklı olduğunu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67AE1BD7" w14:textId="77777777" w:rsidR="00396919" w:rsidRPr="00396919" w:rsidRDefault="00396919" w:rsidP="00983603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5. Hayatın sadece İnternetten ibaret olmadığını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… (öğretin</w:t>
                      </w:r>
                      <w:proofErr w:type="gramStart"/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)!.</w:t>
                      </w:r>
                      <w:proofErr w:type="gramEnd"/>
                    </w:p>
                    <w:p w14:paraId="1D6F03B7" w14:textId="77777777" w:rsidR="00396919" w:rsidRPr="00405F63" w:rsidRDefault="00396919" w:rsidP="00983603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268CFC"/>
                          <w:sz w:val="24"/>
                        </w:rPr>
                      </w:pPr>
                      <w:r w:rsidRPr="00405F63">
                        <w:rPr>
                          <w:rFonts w:asciiTheme="minorHAnsi" w:hAnsiTheme="minorHAnsi" w:cs="Helvetica"/>
                          <w:color w:val="268CFC"/>
                          <w:sz w:val="24"/>
                        </w:rPr>
                        <w:t>ÖNCE SİZ</w:t>
                      </w:r>
                      <w:r w:rsidRPr="00405F63">
                        <w:rPr>
                          <w:rStyle w:val="apple-converted-space"/>
                          <w:rFonts w:asciiTheme="minorHAnsi" w:hAnsiTheme="minorHAnsi" w:cs="Helvetica"/>
                          <w:color w:val="268CFC"/>
                          <w:sz w:val="24"/>
                        </w:rPr>
                        <w:t> </w:t>
                      </w:r>
                      <w:r w:rsidRPr="00405F63">
                        <w:rPr>
                          <w:rFonts w:asciiTheme="minorHAnsi" w:hAnsiTheme="minorHAnsi" w:cs="Helvetica"/>
                          <w:color w:val="268CFC"/>
                          <w:sz w:val="24"/>
                          <w:u w:val="single"/>
                        </w:rPr>
                        <w:t>ÖRNEK OLUN</w:t>
                      </w:r>
                    </w:p>
                    <w:p w14:paraId="46EE3994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1. İnternet kuralları belirleyin ve bunlara önce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 xml:space="preserve"> siz uyun,</w:t>
                      </w:r>
                    </w:p>
                    <w:p w14:paraId="3C23C226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2. Çocuklarınızla aranızda aile sö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zleşmesi imzalayın ve uygulayın,</w:t>
                      </w:r>
                    </w:p>
                    <w:p w14:paraId="42DC0E69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3. Belirlediğiniz İnternet kulla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nım zamanına siz de riayet edin,</w:t>
                      </w:r>
                    </w:p>
                    <w:p w14:paraId="0F21AD7C" w14:textId="77777777" w:rsidR="00396919" w:rsidRPr="00396919" w:rsidRDefault="00396919" w:rsidP="00E43A11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 xml:space="preserve">4. İnternet dışında 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aile içi aktiviteler düzenleyin,</w:t>
                      </w:r>
                    </w:p>
                    <w:p w14:paraId="1A0931A3" w14:textId="77777777" w:rsidR="00CD049F" w:rsidRDefault="00396919" w:rsidP="00CD049F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5. Ço</w:t>
                      </w:r>
                      <w:r w:rsidR="00046E95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>cuğunuzun en iyi ve en güvenli limanı</w:t>
                      </w:r>
                      <w:r w:rsidRPr="0039691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 xml:space="preserve"> siz olun.</w:t>
                      </w:r>
                      <w:r w:rsidR="00CD049F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D049F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DC1E78B" w14:textId="77777777" w:rsidR="00E43A11" w:rsidRPr="00396919" w:rsidRDefault="00E43A11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</w:p>
                    <w:p w14:paraId="42DCBB94" w14:textId="77777777" w:rsidR="00396919" w:rsidRPr="00396919" w:rsidRDefault="00396919" w:rsidP="0039691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0"/>
                        </w:rPr>
                      </w:pPr>
                    </w:p>
                    <w:p w14:paraId="2914EED0" w14:textId="77777777" w:rsidR="00E420E3" w:rsidRPr="00396919" w:rsidRDefault="00E420E3" w:rsidP="00396919">
                      <w:pPr>
                        <w:spacing w:after="200" w:line="273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9F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7F2B53" wp14:editId="0AADE21A">
                <wp:simplePos x="0" y="0"/>
                <wp:positionH relativeFrom="column">
                  <wp:posOffset>7154501</wp:posOffset>
                </wp:positionH>
                <wp:positionV relativeFrom="paragraph">
                  <wp:posOffset>1944487</wp:posOffset>
                </wp:positionV>
                <wp:extent cx="2705100" cy="4993079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99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496F2" w14:textId="77777777" w:rsidR="002141C9" w:rsidRPr="00A6427A" w:rsidRDefault="002141C9" w:rsidP="00983603">
                            <w:pPr>
                              <w:pStyle w:val="Balk3"/>
                              <w:spacing w:before="75"/>
                              <w:jc w:val="center"/>
                              <w:rPr>
                                <w:rFonts w:asciiTheme="minorHAnsi" w:hAnsiTheme="minorHAnsi" w:cs="Helvetica"/>
                                <w:color w:val="E6089C"/>
                                <w:sz w:val="28"/>
                                <w:szCs w:val="30"/>
                              </w:rPr>
                            </w:pPr>
                            <w:r w:rsidRPr="00A6427A">
                              <w:rPr>
                                <w:rFonts w:asciiTheme="minorHAnsi" w:hAnsiTheme="minorHAnsi" w:cs="Helvetica"/>
                                <w:color w:val="E6089C"/>
                                <w:sz w:val="24"/>
                                <w:szCs w:val="21"/>
                                <w:u w:val="single"/>
                              </w:rPr>
                              <w:t>SOSYAL AĞLARA DİKKAT EDİN</w:t>
                            </w:r>
                          </w:p>
                          <w:p w14:paraId="32FF8F8A" w14:textId="77777777" w:rsidR="002141C9" w:rsidRPr="002141C9" w:rsidRDefault="002141C9" w:rsidP="00E43A11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Cs w:val="27"/>
                              </w:rPr>
                            </w:pP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1. Çocuğunuz bu sitelere (</w:t>
                            </w:r>
                            <w:proofErr w:type="spellStart"/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örn</w:t>
                            </w:r>
                            <w:proofErr w:type="spellEnd"/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facebook</w:t>
                            </w:r>
                            <w:proofErr w:type="spellEnd"/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) üye ise, sizde üye olup on</w:t>
                            </w:r>
                            <w:r w:rsidR="00CC47D6" w:rsidRPr="00CC47D6">
                              <w:t xml:space="preserve"> </w:t>
                            </w: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un arkadaşı olun.</w:t>
                            </w:r>
                          </w:p>
                          <w:p w14:paraId="113281DE" w14:textId="77777777" w:rsidR="002141C9" w:rsidRPr="002141C9" w:rsidRDefault="002141C9" w:rsidP="002141C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Cs w:val="27"/>
                              </w:rPr>
                            </w:pP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2. Profillerindeki gizlilik ayarlarını yapmasını sağlayın.</w:t>
                            </w:r>
                          </w:p>
                          <w:p w14:paraId="59ACE83B" w14:textId="77777777" w:rsidR="002141C9" w:rsidRPr="002141C9" w:rsidRDefault="002141C9" w:rsidP="002141C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Cs w:val="27"/>
                              </w:rPr>
                            </w:pP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3. Tam isim, adres, telefon, okul, özel fotoğraflarını paylaşmamasını söyleyin.</w:t>
                            </w:r>
                          </w:p>
                          <w:p w14:paraId="5955FD51" w14:textId="77777777" w:rsidR="002141C9" w:rsidRPr="002141C9" w:rsidRDefault="002141C9" w:rsidP="002141C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5"/>
                                <w:szCs w:val="27"/>
                              </w:rPr>
                            </w:pP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4. Tanımadıkları kişileri arkadaş listelerine eklememelerini söyleyin.</w:t>
                            </w:r>
                          </w:p>
                          <w:p w14:paraId="52E3FD1E" w14:textId="77777777" w:rsidR="002141C9" w:rsidRPr="002141C9" w:rsidRDefault="002141C9" w:rsidP="002141C9">
                            <w:pPr>
                              <w:pStyle w:val="NormalWeb"/>
                              <w:ind w:left="600"/>
                              <w:rPr>
                                <w:rFonts w:asciiTheme="minorHAnsi" w:hAnsiTheme="minorHAnsi" w:cs="Helvetica"/>
                                <w:color w:val="000000"/>
                                <w:sz w:val="25"/>
                                <w:szCs w:val="27"/>
                              </w:rPr>
                            </w:pPr>
                            <w:r w:rsidRPr="002141C9">
                              <w:rPr>
                                <w:rFonts w:asciiTheme="minorHAnsi" w:hAnsiTheme="minorHAnsi" w:cs="Helvetica"/>
                                <w:color w:val="000000"/>
                                <w:sz w:val="20"/>
                                <w:szCs w:val="21"/>
                              </w:rPr>
                              <w:t>5. Arkadaşı olarak kimlerle arkadaşlık ettiğini aralıklarla kontrol edin.</w:t>
                            </w:r>
                          </w:p>
                          <w:p w14:paraId="0F7248EF" w14:textId="77777777" w:rsidR="00CD049F" w:rsidRDefault="00983603" w:rsidP="00983603">
                            <w:pPr>
                              <w:spacing w:after="200" w:line="273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9AE8B" wp14:editId="1539D5F4">
                                  <wp:extent cx="2328529" cy="1456660"/>
                                  <wp:effectExtent l="0" t="0" r="0" b="0"/>
                                  <wp:docPr id="18" name="Resim 18" descr="http://www.btnet.com.tr/wp-content/uploads/2012/11/safen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btnet.com.tr/wp-content/uploads/2012/11/safen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758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49F">
                              <w:t xml:space="preserve">  </w:t>
                            </w:r>
                          </w:p>
                          <w:p w14:paraId="2E64B4EB" w14:textId="77777777" w:rsidR="00E420E3" w:rsidRDefault="00E420E3" w:rsidP="00983603">
                            <w:pPr>
                              <w:spacing w:after="200" w:line="273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2B53" id="Text Box 33" o:spid="_x0000_s1035" type="#_x0000_t202" style="position:absolute;margin-left:563.35pt;margin-top:153.1pt;width:213pt;height:393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" filled="f" stroked="f" strokecolor="black [0]" strokeweight="0" insetpen="t">
                <v:textbox inset="2.85pt,2.85pt,2.85pt,2.85pt">
                  <w:txbxContent>
                    <w:p w14:paraId="496496F2" w14:textId="77777777" w:rsidR="002141C9" w:rsidRPr="00A6427A" w:rsidRDefault="002141C9" w:rsidP="00983603">
                      <w:pPr>
                        <w:pStyle w:val="Balk3"/>
                        <w:spacing w:before="75"/>
                        <w:jc w:val="center"/>
                        <w:rPr>
                          <w:rFonts w:asciiTheme="minorHAnsi" w:hAnsiTheme="minorHAnsi" w:cs="Helvetica"/>
                          <w:color w:val="E6089C"/>
                          <w:sz w:val="28"/>
                          <w:szCs w:val="30"/>
                        </w:rPr>
                      </w:pPr>
                      <w:r w:rsidRPr="00A6427A">
                        <w:rPr>
                          <w:rFonts w:asciiTheme="minorHAnsi" w:hAnsiTheme="minorHAnsi" w:cs="Helvetica"/>
                          <w:color w:val="E6089C"/>
                          <w:sz w:val="24"/>
                          <w:szCs w:val="21"/>
                          <w:u w:val="single"/>
                        </w:rPr>
                        <w:t>SOSYAL AĞLARA DİKKAT EDİN</w:t>
                      </w:r>
                    </w:p>
                    <w:p w14:paraId="32FF8F8A" w14:textId="77777777" w:rsidR="002141C9" w:rsidRPr="002141C9" w:rsidRDefault="002141C9" w:rsidP="00E43A11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Cs w:val="27"/>
                        </w:rPr>
                      </w:pP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1. Çocuğunuz bu sitelere (</w:t>
                      </w:r>
                      <w:proofErr w:type="spellStart"/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örn</w:t>
                      </w:r>
                      <w:proofErr w:type="spellEnd"/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facebook</w:t>
                      </w:r>
                      <w:proofErr w:type="spellEnd"/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) üye ise, sizde üye olup on</w:t>
                      </w:r>
                      <w:r w:rsidR="00CC47D6" w:rsidRPr="00CC47D6">
                        <w:t xml:space="preserve"> </w:t>
                      </w: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un arkadaşı olun.</w:t>
                      </w:r>
                    </w:p>
                    <w:p w14:paraId="113281DE" w14:textId="77777777" w:rsidR="002141C9" w:rsidRPr="002141C9" w:rsidRDefault="002141C9" w:rsidP="002141C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Cs w:val="27"/>
                        </w:rPr>
                      </w:pP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2. Profillerindeki gizlilik ayarlarını yapmasını sağlayın.</w:t>
                      </w:r>
                    </w:p>
                    <w:p w14:paraId="59ACE83B" w14:textId="77777777" w:rsidR="002141C9" w:rsidRPr="002141C9" w:rsidRDefault="002141C9" w:rsidP="002141C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Cs w:val="27"/>
                        </w:rPr>
                      </w:pP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3. Tam isim, adres, telefon, okul, özel fotoğraflarını paylaşmamasını söyleyin.</w:t>
                      </w:r>
                    </w:p>
                    <w:p w14:paraId="5955FD51" w14:textId="77777777" w:rsidR="002141C9" w:rsidRPr="002141C9" w:rsidRDefault="002141C9" w:rsidP="002141C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5"/>
                          <w:szCs w:val="27"/>
                        </w:rPr>
                      </w:pP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4. Tanımadıkları kişileri arkadaş listelerine eklememelerini söyleyin.</w:t>
                      </w:r>
                    </w:p>
                    <w:p w14:paraId="52E3FD1E" w14:textId="77777777" w:rsidR="002141C9" w:rsidRPr="002141C9" w:rsidRDefault="002141C9" w:rsidP="002141C9">
                      <w:pPr>
                        <w:pStyle w:val="NormalWeb"/>
                        <w:ind w:left="600"/>
                        <w:rPr>
                          <w:rFonts w:asciiTheme="minorHAnsi" w:hAnsiTheme="minorHAnsi" w:cs="Helvetica"/>
                          <w:color w:val="000000"/>
                          <w:sz w:val="25"/>
                          <w:szCs w:val="27"/>
                        </w:rPr>
                      </w:pPr>
                      <w:r w:rsidRPr="002141C9">
                        <w:rPr>
                          <w:rFonts w:asciiTheme="minorHAnsi" w:hAnsiTheme="minorHAnsi" w:cs="Helvetica"/>
                          <w:color w:val="000000"/>
                          <w:sz w:val="20"/>
                          <w:szCs w:val="21"/>
                        </w:rPr>
                        <w:t>5. Arkadaşı olarak kimlerle arkadaşlık ettiğini aralıklarla kontrol edin.</w:t>
                      </w:r>
                    </w:p>
                    <w:p w14:paraId="0F7248EF" w14:textId="77777777" w:rsidR="00CD049F" w:rsidRDefault="00983603" w:rsidP="00983603">
                      <w:pPr>
                        <w:spacing w:after="200" w:line="273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9AE8B" wp14:editId="1539D5F4">
                            <wp:extent cx="2328529" cy="1456660"/>
                            <wp:effectExtent l="0" t="0" r="0" b="0"/>
                            <wp:docPr id="18" name="Resim 18" descr="http://www.btnet.com.tr/wp-content/uploads/2012/11/safen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btnet.com.tr/wp-content/uploads/2012/11/safen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758" cy="146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49F">
                        <w:t xml:space="preserve">  </w:t>
                      </w:r>
                    </w:p>
                    <w:p w14:paraId="2E64B4EB" w14:textId="77777777" w:rsidR="00E420E3" w:rsidRDefault="00E420E3" w:rsidP="00983603">
                      <w:pPr>
                        <w:spacing w:after="200" w:line="273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0E3">
        <w:br w:type="page"/>
      </w:r>
      <w:r w:rsidR="00696E8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BC7B5D8" wp14:editId="1C661100">
                <wp:simplePos x="0" y="0"/>
                <wp:positionH relativeFrom="column">
                  <wp:posOffset>7522210</wp:posOffset>
                </wp:positionH>
                <wp:positionV relativeFrom="paragraph">
                  <wp:posOffset>4478656</wp:posOffset>
                </wp:positionV>
                <wp:extent cx="2546350" cy="2508250"/>
                <wp:effectExtent l="0" t="0" r="6350" b="63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25082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93FC2" w14:textId="77777777" w:rsidR="00112DC3" w:rsidRDefault="00112DC3" w:rsidP="00E16BD3">
                            <w:pPr>
                              <w:spacing w:after="200" w:line="27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F7FC86B" w14:textId="77777777" w:rsidR="004203F5" w:rsidRDefault="00112DC3" w:rsidP="00E16BD3">
                            <w:pPr>
                              <w:spacing w:after="200" w:line="27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12DC3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GÜV</w:t>
                            </w:r>
                            <w:r w:rsidRPr="004203F5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ENLİ İNTERNET KULLANIMI</w:t>
                            </w:r>
                            <w:r w:rsidR="00BE1F11" w:rsidRPr="004203F5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FF7D45" w14:textId="6E93D6B0" w:rsidR="00696E81" w:rsidRPr="00655FDE" w:rsidRDefault="00BE1F11" w:rsidP="00655FDE">
                            <w:pPr>
                              <w:spacing w:after="200" w:line="27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203F5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VELİ BROŞÜR</w:t>
                            </w:r>
                            <w:r w:rsidR="00655FD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Ü</w:t>
                            </w:r>
                          </w:p>
                          <w:p w14:paraId="497594CF" w14:textId="77777777" w:rsidR="00E16BD3" w:rsidRPr="00696E81" w:rsidRDefault="00E16BD3" w:rsidP="00E16BD3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B5D8" id="Rectangle 16" o:spid="_x0000_s1036" style="position:absolute;margin-left:592.3pt;margin-top:352.65pt;width:200.5pt;height:197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" fillcolor="#fc0" stroked="f" strokecolor="black [0]" strokeweight=".25pt" insetpen="t">
                <v:shadow color="#ccc"/>
                <v:textbox inset="2.88pt,2.88pt,2.88pt,2.88pt">
                  <w:txbxContent>
                    <w:p w14:paraId="2E293FC2" w14:textId="77777777" w:rsidR="00112DC3" w:rsidRDefault="00112DC3" w:rsidP="00E16BD3">
                      <w:pPr>
                        <w:spacing w:after="200" w:line="27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7F7FC86B" w14:textId="77777777" w:rsidR="004203F5" w:rsidRDefault="00112DC3" w:rsidP="00E16BD3">
                      <w:pPr>
                        <w:spacing w:after="200" w:line="27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112DC3"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  <w:t>GÜV</w:t>
                      </w:r>
                      <w:r w:rsidRPr="004203F5"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  <w:t>ENLİ İNTERNET KULLANIMI</w:t>
                      </w:r>
                      <w:r w:rsidR="00BE1F11" w:rsidRPr="004203F5"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FF7D45" w14:textId="6E93D6B0" w:rsidR="00696E81" w:rsidRPr="00655FDE" w:rsidRDefault="00BE1F11" w:rsidP="00655FDE">
                      <w:pPr>
                        <w:spacing w:after="200" w:line="27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203F5"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  <w:t>VELİ BROŞÜR</w:t>
                      </w:r>
                      <w:r w:rsidR="00655FDE">
                        <w:rPr>
                          <w:rFonts w:ascii="Arial Black" w:hAnsi="Arial Black"/>
                          <w:b/>
                          <w:bCs/>
                          <w:color w:val="7030A0"/>
                          <w:sz w:val="28"/>
                          <w:szCs w:val="28"/>
                        </w:rPr>
                        <w:t>Ü</w:t>
                      </w:r>
                    </w:p>
                    <w:p w14:paraId="497594CF" w14:textId="77777777" w:rsidR="00E16BD3" w:rsidRPr="00696E81" w:rsidRDefault="00E16BD3" w:rsidP="00E16BD3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6E8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B8665E8" wp14:editId="5E00521E">
                <wp:simplePos x="0" y="0"/>
                <wp:positionH relativeFrom="column">
                  <wp:posOffset>7293610</wp:posOffset>
                </wp:positionH>
                <wp:positionV relativeFrom="paragraph">
                  <wp:posOffset>1935480</wp:posOffset>
                </wp:positionV>
                <wp:extent cx="2938145" cy="2447925"/>
                <wp:effectExtent l="0" t="0" r="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E8B77" w14:textId="77777777" w:rsidR="00396919" w:rsidRDefault="00E420E3" w:rsidP="00396919">
                            <w:r>
                              <w:t xml:space="preserve">  </w:t>
                            </w:r>
                          </w:p>
                          <w:p w14:paraId="7FA92F57" w14:textId="77777777" w:rsidR="00396919" w:rsidRDefault="00396919" w:rsidP="00396919">
                            <w:pPr>
                              <w:widowControl w:val="0"/>
                              <w:tabs>
                                <w:tab w:val="left" w:pos="336"/>
                              </w:tabs>
                              <w:ind w:left="496" w:hanging="44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A1804" w14:textId="77777777" w:rsidR="00E420E3" w:rsidRDefault="00E420E3" w:rsidP="00E420E3">
                            <w:pPr>
                              <w:spacing w:after="200" w:line="273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65E8" id="Text Box 12" o:spid="_x0000_s1037" type="#_x0000_t202" style="position:absolute;margin-left:574.3pt;margin-top:152.4pt;width:231.35pt;height:19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" filled="f" stroked="f" strokecolor="black [0]" insetpen="t">
                <v:textbox inset="2.88pt,2.88pt,2.88pt,2.88pt">
                  <w:txbxContent>
                    <w:p w14:paraId="672E8B77" w14:textId="77777777" w:rsidR="00396919" w:rsidRDefault="00E420E3" w:rsidP="00396919">
                      <w:r>
                        <w:t xml:space="preserve">  </w:t>
                      </w:r>
                    </w:p>
                    <w:p w14:paraId="7FA92F57" w14:textId="77777777" w:rsidR="00396919" w:rsidRDefault="00396919" w:rsidP="00396919">
                      <w:pPr>
                        <w:widowControl w:val="0"/>
                        <w:tabs>
                          <w:tab w:val="left" w:pos="336"/>
                        </w:tabs>
                        <w:ind w:left="496" w:hanging="448"/>
                        <w:rPr>
                          <w:sz w:val="28"/>
                          <w:szCs w:val="28"/>
                        </w:rPr>
                      </w:pPr>
                    </w:p>
                    <w:p w14:paraId="188A1804" w14:textId="77777777" w:rsidR="00E420E3" w:rsidRDefault="00E420E3" w:rsidP="00E420E3">
                      <w:pPr>
                        <w:spacing w:after="200" w:line="273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DC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D5B24C3" wp14:editId="3C9E1AD7">
                <wp:simplePos x="0" y="0"/>
                <wp:positionH relativeFrom="column">
                  <wp:posOffset>387985</wp:posOffset>
                </wp:positionH>
                <wp:positionV relativeFrom="paragraph">
                  <wp:posOffset>1068705</wp:posOffset>
                </wp:positionV>
                <wp:extent cx="2867025" cy="5800725"/>
                <wp:effectExtent l="0" t="0" r="28575" b="285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8007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36546" w14:textId="77777777" w:rsidR="00A35BC6" w:rsidRPr="00E438D3" w:rsidRDefault="00A35BC6" w:rsidP="00A35BC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hAnsiTheme="minorHAnsi" w:cs="Times New Roman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38D3">
                              <w:rPr>
                                <w:rFonts w:asciiTheme="minorHAnsi" w:hAnsiTheme="minorHAnsi" w:cs="Times New Roman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530E08F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Kendinizi eğitin, interneti öğrenin</w:t>
                            </w:r>
                          </w:p>
                          <w:p w14:paraId="7F239547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İnterneti oturma odanıza taşıyın; Zaman sınırlaması yapın</w:t>
                            </w:r>
                          </w:p>
                          <w:p w14:paraId="1322C200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İnternet kullanımıyla ilgili kurallar belirleyin</w:t>
                            </w:r>
                          </w:p>
                          <w:p w14:paraId="3779418F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Çocuğunuzu uygun bir şekilde uyarın</w:t>
                            </w:r>
                          </w:p>
                          <w:p w14:paraId="41D4D055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Çocuğunuzla bağlantıyı koparmayın</w:t>
                            </w:r>
                          </w:p>
                          <w:p w14:paraId="1C492E5D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Çocuğunuzun dolaştığı mecraları bilmeye çalışın</w:t>
                            </w:r>
                          </w:p>
                          <w:p w14:paraId="3E846553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Oynadığı bilgisayar oyunlarına dikkat edin</w:t>
                            </w:r>
                          </w:p>
                          <w:p w14:paraId="782FFC30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Çocuğunuza aşırı tepkiler vermeyin</w:t>
                            </w:r>
                          </w:p>
                          <w:p w14:paraId="63EAB1E0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 şeye inanmaması konusunda uyarın</w:t>
                            </w:r>
                          </w:p>
                          <w:p w14:paraId="3DB6C2B4" w14:textId="77777777" w:rsidR="00325907" w:rsidRPr="00E438D3" w:rsidRDefault="00C94A7B" w:rsidP="00E438D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Kişisel ve ailevi bilgileri paylaşmamasını öğütleyin</w:t>
                            </w:r>
                          </w:p>
                          <w:p w14:paraId="2758558C" w14:textId="77777777" w:rsidR="00A35BC6" w:rsidRPr="00E438D3" w:rsidRDefault="00A35BC6" w:rsidP="00A35BC6">
                            <w:pPr>
                              <w:spacing w:after="200" w:line="273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24C3" id="Text Box 6" o:spid="_x0000_s1038" type="#_x0000_t202" style="position:absolute;margin-left:30.55pt;margin-top:84.15pt;width:225.75pt;height:456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" filled="f" fillcolor="#069" strokecolor="#fc0" strokeweight="1pt" insetpen="t">
                <v:shadow color="#ccc"/>
                <v:textbox inset="2.85pt,2.85pt,2.85pt,2.85pt">
                  <w:txbxContent>
                    <w:p w14:paraId="09636546" w14:textId="77777777" w:rsidR="00A35BC6" w:rsidRPr="00E438D3" w:rsidRDefault="00A35BC6" w:rsidP="00A35BC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hAnsiTheme="minorHAnsi" w:cs="Times New Roman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E438D3">
                        <w:rPr>
                          <w:rFonts w:asciiTheme="minorHAnsi" w:hAnsiTheme="minorHAnsi" w:cs="Times New Roman"/>
                          <w:bCs/>
                          <w:kern w:val="0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530E08F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Kendinizi eğitin, interneti öğrenin</w:t>
                      </w:r>
                    </w:p>
                    <w:p w14:paraId="7F239547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İnterneti oturma odanıza taşıyın; Zaman sınırlaması yapın</w:t>
                      </w:r>
                    </w:p>
                    <w:p w14:paraId="1322C200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İnternet kullanımıyla ilgili kurallar belirleyin</w:t>
                      </w:r>
                    </w:p>
                    <w:p w14:paraId="3779418F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Çocuğunuzu uygun bir şekilde uyarın</w:t>
                      </w:r>
                    </w:p>
                    <w:p w14:paraId="41D4D055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Çocuğunuzla bağlantıyı koparmayın</w:t>
                      </w:r>
                    </w:p>
                    <w:p w14:paraId="1C492E5D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Çocuğunuzun dolaştığı mecraları bilmeye çalışın</w:t>
                      </w:r>
                    </w:p>
                    <w:p w14:paraId="3E846553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Oynadığı bilgisayar oyunlarına dikkat edin</w:t>
                      </w:r>
                    </w:p>
                    <w:p w14:paraId="782FFC30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Çocuğunuza aşırı tepkiler vermeyin</w:t>
                      </w:r>
                    </w:p>
                    <w:p w14:paraId="63EAB1E0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Her şeye inanmaması konusunda uyarın</w:t>
                      </w:r>
                    </w:p>
                    <w:p w14:paraId="3DB6C2B4" w14:textId="77777777" w:rsidR="00325907" w:rsidRPr="00E438D3" w:rsidRDefault="00C94A7B" w:rsidP="00E438D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 w:rsidRPr="00E438D3">
                        <w:rPr>
                          <w:b/>
                          <w:bCs/>
                          <w:sz w:val="28"/>
                          <w:szCs w:val="28"/>
                        </w:rPr>
                        <w:t>Kişisel ve ailevi bilgileri paylaşmamasını öğütleyin</w:t>
                      </w:r>
                    </w:p>
                    <w:p w14:paraId="2758558C" w14:textId="77777777" w:rsidR="00A35BC6" w:rsidRPr="00E438D3" w:rsidRDefault="00A35BC6" w:rsidP="00A35BC6">
                      <w:pPr>
                        <w:spacing w:after="200" w:line="273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DC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8788752" wp14:editId="62EC06C4">
                <wp:simplePos x="0" y="0"/>
                <wp:positionH relativeFrom="column">
                  <wp:posOffset>3655060</wp:posOffset>
                </wp:positionH>
                <wp:positionV relativeFrom="paragraph">
                  <wp:posOffset>563880</wp:posOffset>
                </wp:positionV>
                <wp:extent cx="3143250" cy="65170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51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AA911" w14:textId="77777777" w:rsid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2DC3"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eyden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ö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nce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unuzla iyi bir ileti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im i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inde olunuz.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unuzun arkada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lar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, zevkleri, korkular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, sevdikleri ve sevmedikleri konular hakk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nda bilgi sahibi olunuz. </w:t>
                            </w:r>
                          </w:p>
                          <w:p w14:paraId="70F49C42" w14:textId="77777777" w:rsid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31B91D2" w14:textId="77777777" w:rsidR="00112DC3" w:rsidRP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2DC3"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#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unuzun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İ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nternet'e girdi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i </w:t>
                            </w:r>
                          </w:p>
                          <w:p w14:paraId="03B6159C" w14:textId="77777777" w:rsid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Bilgisayar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un odas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nda olmamas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na, evinizin ortak kullan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 alan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inde olmas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na dikkat ediniz</w:t>
                            </w:r>
                            <w:r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67BFEF" w14:textId="77777777" w:rsid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63B31DA" w14:textId="77777777" w:rsidR="00325907" w:rsidRP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2DC3"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unuzun ya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şı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na uygun olacak kullanma </w:t>
                            </w:r>
                          </w:p>
                          <w:p w14:paraId="37F4661E" w14:textId="77777777" w:rsidR="00112DC3" w:rsidRP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ü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resini</w:t>
                            </w:r>
                            <w:proofErr w:type="gramEnd"/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belirleyiniz. Unutmay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z ki, uzun 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ü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re bilgisayar veya internet kullan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unuzun sosyalle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mesine olumsuz etki yapabilece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 gibi hareketsiz kalmas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na, baz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fiziksel rahats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zl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klara neden olabilecektir. </w:t>
                            </w:r>
                          </w:p>
                          <w:p w14:paraId="35FE5248" w14:textId="77777777" w:rsidR="00112DC3" w:rsidRPr="00112DC3" w:rsidRDefault="00112DC3" w:rsidP="00112DC3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8A775A3" w14:textId="77777777" w:rsidR="00325907" w:rsidRPr="00112DC3" w:rsidRDefault="00112DC3" w:rsidP="00112DC3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C3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Theme="minorHAnsi" w:eastAsiaTheme="minorEastAsia" w:hAnsi="Arial" w:cstheme="minorBidi"/>
                                <w:b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Her konuda oldu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ğ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u gibi, bu konuda da ebeveyn olarak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ocuklar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za iyi birer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ö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rnek olunuz. Bilin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ç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li ve g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ü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venli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İ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nternet kullan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 kurallar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öğ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reniniz ve uygulay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ı</w:t>
                            </w:r>
                            <w:r w:rsidR="00C94A7B" w:rsidRPr="00112DC3">
                              <w:rPr>
                                <w:rFonts w:asciiTheme="minorHAnsi" w:eastAsiaTheme="minorEastAsia" w:hAnsi="Arial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z.</w:t>
                            </w:r>
                          </w:p>
                          <w:p w14:paraId="4B58D41E" w14:textId="77777777" w:rsidR="00E420E3" w:rsidRPr="00112DC3" w:rsidRDefault="00112DC3" w:rsidP="00750B96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112DC3">
                              <w:rPr>
                                <w:noProof/>
                              </w:rPr>
                              <w:drawing>
                                <wp:inline distT="0" distB="0" distL="0" distR="0" wp14:anchorId="66D1B8BF" wp14:editId="16A95FB1">
                                  <wp:extent cx="3152775" cy="1851474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892" cy="185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8752" id="Text Box 5" o:spid="_x0000_s1039" type="#_x0000_t202" style="position:absolute;margin-left:287.8pt;margin-top:44.4pt;width:247.5pt;height:513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" filled="f" stroked="f" strokecolor="black [0]" strokeweight="0" insetpen="t">
                <v:textbox inset="2.85pt,2.85pt,2.85pt,2.85pt">
                  <w:txbxContent>
                    <w:p w14:paraId="01BAA911" w14:textId="77777777" w:rsid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12DC3"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Her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eyden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ö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nce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unuzla iyi bir ileti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im i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inde olunuz.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unuzun arkada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lar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, zevkleri, korkular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, sevdikleri ve sevmedikleri konular hakk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nda bilgi sahibi olunuz. </w:t>
                      </w:r>
                    </w:p>
                    <w:p w14:paraId="70F49C42" w14:textId="77777777" w:rsid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731B91D2" w14:textId="77777777" w:rsidR="00112DC3" w:rsidRP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12DC3"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#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unuzun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İ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nternet'e girdi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i </w:t>
                      </w:r>
                    </w:p>
                    <w:p w14:paraId="03B6159C" w14:textId="77777777" w:rsid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Bilgisayar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n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un odas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nda olmamas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na, evinizin ortak kullan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m alan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i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inde olmas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na dikkat ediniz</w:t>
                      </w:r>
                      <w:r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14:paraId="7B67BFEF" w14:textId="77777777" w:rsid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563B31DA" w14:textId="77777777" w:rsidR="00325907" w:rsidRP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12DC3"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unuzun ya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şı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na uygun olacak kullanma </w:t>
                      </w:r>
                    </w:p>
                    <w:p w14:paraId="37F4661E" w14:textId="77777777" w:rsidR="00112DC3" w:rsidRP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ü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resini</w:t>
                      </w:r>
                      <w:proofErr w:type="gramEnd"/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belirleyiniz. Unutmay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z ki, uzun 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ü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re bilgisayar veya internet kullan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m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unuzun sosyalle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mesine olumsuz etki yapabilece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i gibi hareketsiz kalmas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na, baz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fiziksel rahats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zl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klara neden olabilecektir. </w:t>
                      </w:r>
                    </w:p>
                    <w:p w14:paraId="35FE5248" w14:textId="77777777" w:rsidR="00112DC3" w:rsidRPr="00112DC3" w:rsidRDefault="00112DC3" w:rsidP="00112DC3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8A775A3" w14:textId="77777777" w:rsidR="00325907" w:rsidRPr="00112DC3" w:rsidRDefault="00112DC3" w:rsidP="00112DC3">
                      <w:pPr>
                        <w:pStyle w:val="msobodytext4"/>
                        <w:widowControl w:val="0"/>
                        <w:jc w:val="both"/>
                        <w:rPr>
                          <w:rFonts w:asciiTheme="minorHAnsi" w:hAnsiTheme="minorHAnsi"/>
                        </w:rPr>
                      </w:pPr>
                      <w:r w:rsidRPr="00112DC3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0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Theme="minorHAnsi" w:eastAsiaTheme="minorEastAsia" w:hAnsi="Arial" w:cstheme="minorBidi"/>
                          <w:b w:val="0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Her konuda oldu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ğ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u gibi, bu konuda da ebeveyn olarak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ocuklar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n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za iyi birer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ö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rnek olunuz. Bilin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ç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li ve g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ü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venli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İ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nternet kullan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m kurallar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n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öğ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reniniz ve uygulay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n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ı</w:t>
                      </w:r>
                      <w:r w:rsidR="00C94A7B" w:rsidRPr="00112DC3">
                        <w:rPr>
                          <w:rFonts w:asciiTheme="minorHAnsi" w:eastAsiaTheme="minorEastAsia" w:hAnsi="Arial" w:cstheme="minorBidi"/>
                          <w:b w:val="0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</w:rPr>
                        <w:t>z.</w:t>
                      </w:r>
                    </w:p>
                    <w:p w14:paraId="4B58D41E" w14:textId="77777777" w:rsidR="00E420E3" w:rsidRPr="00112DC3" w:rsidRDefault="00112DC3" w:rsidP="00750B96">
                      <w:pPr>
                        <w:pStyle w:val="msobodytext4"/>
                        <w:widowControl w:val="0"/>
                        <w:jc w:val="both"/>
                        <w:rPr>
                          <w:rFonts w:asciiTheme="minorHAnsi" w:hAnsiTheme="minorHAnsi"/>
                          <w:b w:val="0"/>
                        </w:rPr>
                      </w:pPr>
                      <w:r w:rsidRPr="00112DC3">
                        <w:rPr>
                          <w:noProof/>
                        </w:rPr>
                        <w:drawing>
                          <wp:inline distT="0" distB="0" distL="0" distR="0" wp14:anchorId="66D1B8BF" wp14:editId="16A95FB1">
                            <wp:extent cx="3152775" cy="1851474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6892" cy="185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84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3CC6CF7" wp14:editId="247CF874">
                <wp:simplePos x="0" y="0"/>
                <wp:positionH relativeFrom="column">
                  <wp:posOffset>7731760</wp:posOffset>
                </wp:positionH>
                <wp:positionV relativeFrom="paragraph">
                  <wp:posOffset>3192779</wp:posOffset>
                </wp:positionV>
                <wp:extent cx="2171700" cy="128587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68E43" w14:textId="77777777" w:rsidR="00E420E3" w:rsidRPr="009D3C2B" w:rsidRDefault="00E438D3" w:rsidP="001D12AA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E438D3"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u w:val="single"/>
                              </w:rPr>
                              <w:drawing>
                                <wp:inline distT="0" distB="0" distL="0" distR="0" wp14:anchorId="7AC8B6C7" wp14:editId="0118FA51">
                                  <wp:extent cx="2209800" cy="1209675"/>
                                  <wp:effectExtent l="0" t="0" r="0" b="9525"/>
                                  <wp:docPr id="14" name="Resim 14" descr="C:\Users\yazıhüyükpdr\Desktop\iZ5E5VNJ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azıhüyükpdr\Desktop\iZ5E5VNJ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061" cy="1209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6CF7" id="Text Box 8" o:spid="_x0000_s1040" type="#_x0000_t202" style="position:absolute;margin-left:608.8pt;margin-top:251.4pt;width:171pt;height:101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" filled="f" stroked="f" strokecolor="black [0]" strokeweight="0" insetpen="t">
                <v:textbox inset="2.85pt,2.85pt,2.85pt,2.85pt">
                  <w:txbxContent>
                    <w:p w14:paraId="6CF68E43" w14:textId="77777777" w:rsidR="00E420E3" w:rsidRPr="009D3C2B" w:rsidRDefault="00E438D3" w:rsidP="001D12AA">
                      <w:pPr>
                        <w:pStyle w:val="msotagline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E438D3">
                        <w:rPr>
                          <w:rFonts w:ascii="Calibri" w:hAnsi="Calibri" w:cs="Calibri"/>
                          <w:b/>
                          <w:i/>
                          <w:noProof/>
                          <w:color w:val="000000" w:themeColor="text1"/>
                          <w:sz w:val="32"/>
                          <w:u w:val="single"/>
                        </w:rPr>
                        <w:drawing>
                          <wp:inline distT="0" distB="0" distL="0" distR="0" wp14:anchorId="7AC8B6C7" wp14:editId="0118FA51">
                            <wp:extent cx="2209800" cy="1209675"/>
                            <wp:effectExtent l="0" t="0" r="0" b="9525"/>
                            <wp:docPr id="14" name="Resim 14" descr="C:\Users\yazıhüyükpdr\Desktop\iZ5E5VNJ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azıhüyükpdr\Desktop\iZ5E5VNJ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061" cy="1209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A1D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95440DF" wp14:editId="604996D5">
                <wp:simplePos x="0" y="0"/>
                <wp:positionH relativeFrom="column">
                  <wp:posOffset>3921287</wp:posOffset>
                </wp:positionH>
                <wp:positionV relativeFrom="paragraph">
                  <wp:posOffset>88900</wp:posOffset>
                </wp:positionV>
                <wp:extent cx="2573020" cy="35179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3517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4B69C" w14:textId="77777777" w:rsidR="00A35BC6" w:rsidRPr="00A35BC6" w:rsidRDefault="00A35BC6" w:rsidP="00A35BC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</w:pPr>
                            <w:r w:rsidRPr="00A35BC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Buna ek olarak anne-babalar:</w:t>
                            </w:r>
                          </w:p>
                          <w:p w14:paraId="614E65C6" w14:textId="77777777" w:rsidR="00E420E3" w:rsidRDefault="00E420E3" w:rsidP="00E420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40DF" id="Rectangle 18" o:spid="_x0000_s1041" style="position:absolute;margin-left:308.75pt;margin-top:7pt;width:202.6pt;height:27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" fillcolor="#fc0" stroked="f" strokecolor="black [0]" strokeweight=".25pt" insetpen="t">
                <v:shadow color="#ccc"/>
                <v:textbox inset="2.88pt,2.88pt,2.88pt,2.88pt">
                  <w:txbxContent>
                    <w:p w14:paraId="6034B69C" w14:textId="77777777" w:rsidR="00A35BC6" w:rsidRPr="00A35BC6" w:rsidRDefault="00A35BC6" w:rsidP="00A35BC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hAnsiTheme="minorHAnsi" w:cs="Times New Roman"/>
                          <w:b/>
                          <w:bCs/>
                          <w:color w:val="FF0000"/>
                          <w:kern w:val="0"/>
                          <w:sz w:val="28"/>
                          <w:u w:val="single"/>
                        </w:rPr>
                      </w:pPr>
                      <w:r w:rsidRPr="00A35BC6">
                        <w:rPr>
                          <w:rFonts w:asciiTheme="minorHAnsi" w:hAnsiTheme="minorHAnsi" w:cs="Times New Roman"/>
                          <w:b/>
                          <w:bCs/>
                          <w:color w:val="FF0000"/>
                          <w:kern w:val="0"/>
                          <w:sz w:val="28"/>
                          <w:u w:val="single"/>
                        </w:rPr>
                        <w:t>Buna ek olarak anne-babalar:</w:t>
                      </w:r>
                    </w:p>
                    <w:p w14:paraId="614E65C6" w14:textId="77777777" w:rsidR="00E420E3" w:rsidRDefault="00E420E3" w:rsidP="00E420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EF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22C51D5" wp14:editId="794C13CB">
                <wp:simplePos x="0" y="0"/>
                <wp:positionH relativeFrom="column">
                  <wp:posOffset>562315</wp:posOffset>
                </wp:positionH>
                <wp:positionV relativeFrom="paragraph">
                  <wp:posOffset>205917</wp:posOffset>
                </wp:positionV>
                <wp:extent cx="2424223" cy="817984"/>
                <wp:effectExtent l="0" t="0" r="1460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3" cy="817984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CF960" w14:textId="77777777" w:rsidR="00E420E3" w:rsidRPr="001E5EF0" w:rsidRDefault="00E438D3" w:rsidP="00E438D3">
                            <w:pPr>
                              <w:spacing w:after="200" w:line="273" w:lineRule="auto"/>
                              <w:jc w:val="center"/>
                              <w:rPr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7"/>
                              </w:rPr>
                              <w:t>İNTERNETİ GÜVENLİ KULLANIM KURALLARI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51D5" id="_x0000_s1042" type="#_x0000_t202" style="position:absolute;margin-left:44.3pt;margin-top:16.2pt;width:190.9pt;height:64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" filled="f" fillcolor="#069" strokecolor="#fc0" strokeweight="1pt" insetpen="t">
                <v:shadow color="#ccc"/>
                <v:textbox inset="2.85pt,2.85pt,2.85pt,2.85pt">
                  <w:txbxContent>
                    <w:p w14:paraId="6B1CF960" w14:textId="77777777" w:rsidR="00E420E3" w:rsidRPr="001E5EF0" w:rsidRDefault="00E438D3" w:rsidP="00E438D3">
                      <w:pPr>
                        <w:spacing w:after="200" w:line="273" w:lineRule="auto"/>
                        <w:jc w:val="center"/>
                        <w:rPr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7"/>
                        </w:rPr>
                        <w:t>İNTERNETİ GÜVENLİ KULLANIM KURALLARI</w:t>
                      </w:r>
                    </w:p>
                  </w:txbxContent>
                </v:textbox>
              </v:shape>
            </w:pict>
          </mc:Fallback>
        </mc:AlternateContent>
      </w:r>
      <w:r w:rsidR="001D12A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6A05485" wp14:editId="73469C84">
                <wp:simplePos x="0" y="0"/>
                <wp:positionH relativeFrom="column">
                  <wp:posOffset>7526020</wp:posOffset>
                </wp:positionH>
                <wp:positionV relativeFrom="paragraph">
                  <wp:posOffset>535305</wp:posOffset>
                </wp:positionV>
                <wp:extent cx="2546350" cy="2550160"/>
                <wp:effectExtent l="0" t="0" r="635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53C97" w14:textId="5D680B66" w:rsidR="00E420E3" w:rsidRDefault="00655FDE" w:rsidP="00655FDE">
                            <w:pPr>
                              <w:pStyle w:val="msoorganizationnam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36"/>
                              </w:rPr>
                              <w:drawing>
                                <wp:inline distT="0" distB="0" distL="0" distR="0" wp14:anchorId="7B8A312D" wp14:editId="0226BD2B">
                                  <wp:extent cx="2473960" cy="2473960"/>
                                  <wp:effectExtent l="0" t="0" r="2540" b="254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sim 9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960" cy="2473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126245" w14:textId="286DFA82" w:rsidR="0026684A" w:rsidRPr="009D3C2B" w:rsidRDefault="0026684A" w:rsidP="0026684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5485" id="Text Box 7" o:spid="_x0000_s1043" type="#_x0000_t202" style="position:absolute;margin-left:592.6pt;margin-top:42.15pt;width:200.5pt;height:200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" filled="f" stroked="f" strokecolor="black [0]" strokeweight="0" insetpen="t">
                <v:textbox inset="2.85pt,2.85pt,2.85pt,2.85pt">
                  <w:txbxContent>
                    <w:p w14:paraId="76A53C97" w14:textId="5D680B66" w:rsidR="00E420E3" w:rsidRDefault="00655FDE" w:rsidP="00655FDE">
                      <w:pPr>
                        <w:pStyle w:val="msoorganizationname"/>
                        <w:widowControl w:val="0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 w:themeColor="text1"/>
                          <w:sz w:val="36"/>
                        </w:rPr>
                        <w:drawing>
                          <wp:inline distT="0" distB="0" distL="0" distR="0" wp14:anchorId="7B8A312D" wp14:editId="0226BD2B">
                            <wp:extent cx="2473960" cy="2473960"/>
                            <wp:effectExtent l="0" t="0" r="2540" b="254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sim 9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3960" cy="2473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126245" w14:textId="286DFA82" w:rsidR="0026684A" w:rsidRPr="009D3C2B" w:rsidRDefault="0026684A" w:rsidP="0026684A">
                      <w:pPr>
                        <w:pStyle w:val="msoorganizationname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DA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87C1C9E" wp14:editId="1C628CE0">
                <wp:simplePos x="0" y="0"/>
                <wp:positionH relativeFrom="column">
                  <wp:posOffset>3436620</wp:posOffset>
                </wp:positionH>
                <wp:positionV relativeFrom="paragraph">
                  <wp:posOffset>474980</wp:posOffset>
                </wp:positionV>
                <wp:extent cx="3521075" cy="6256655"/>
                <wp:effectExtent l="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625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89044" w14:textId="77777777" w:rsidR="00E420E3" w:rsidRPr="00E420E3" w:rsidRDefault="00E420E3" w:rsidP="00E420E3">
                            <w:pPr>
                              <w:spacing w:after="200" w:line="273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1C9E" id="Text Box 13" o:spid="_x0000_s1044" type="#_x0000_t202" style="position:absolute;margin-left:270.6pt;margin-top:37.4pt;width:277.25pt;height:492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3C689044" w14:textId="77777777" w:rsidR="00E420E3" w:rsidRPr="00E420E3" w:rsidRDefault="00E420E3" w:rsidP="00E420E3">
                      <w:pPr>
                        <w:spacing w:after="200" w:line="273" w:lineRule="auto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596C" w:rsidRPr="007A7200" w:rsidSect="00E420E3">
      <w:footerReference w:type="default" r:id="rId15"/>
      <w:pgSz w:w="16838" w:h="11906" w:orient="landscape"/>
      <w:pgMar w:top="312" w:right="56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212A" w14:textId="77777777" w:rsidR="000F635D" w:rsidRDefault="000F635D" w:rsidP="00CD049F">
      <w:pPr>
        <w:spacing w:after="0" w:line="240" w:lineRule="auto"/>
      </w:pPr>
      <w:r>
        <w:separator/>
      </w:r>
    </w:p>
  </w:endnote>
  <w:endnote w:type="continuationSeparator" w:id="0">
    <w:p w14:paraId="7EA6F971" w14:textId="77777777" w:rsidR="000F635D" w:rsidRDefault="000F635D" w:rsidP="00CD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45A0" w14:textId="77777777" w:rsidR="00CD049F" w:rsidRDefault="00CD049F" w:rsidP="007B73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0286" w14:textId="77777777" w:rsidR="000F635D" w:rsidRDefault="000F635D" w:rsidP="00CD049F">
      <w:pPr>
        <w:spacing w:after="0" w:line="240" w:lineRule="auto"/>
      </w:pPr>
      <w:r>
        <w:separator/>
      </w:r>
    </w:p>
  </w:footnote>
  <w:footnote w:type="continuationSeparator" w:id="0">
    <w:p w14:paraId="3F708EEA" w14:textId="77777777" w:rsidR="000F635D" w:rsidRDefault="000F635D" w:rsidP="00CD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AA8"/>
    <w:multiLevelType w:val="hybridMultilevel"/>
    <w:tmpl w:val="9926F49A"/>
    <w:lvl w:ilvl="0" w:tplc="78C6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C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2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9C2A69"/>
    <w:multiLevelType w:val="hybridMultilevel"/>
    <w:tmpl w:val="919A5204"/>
    <w:lvl w:ilvl="0" w:tplc="F868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5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0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C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47CF8"/>
    <w:multiLevelType w:val="hybridMultilevel"/>
    <w:tmpl w:val="106AF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6BE3"/>
    <w:multiLevelType w:val="hybridMultilevel"/>
    <w:tmpl w:val="6AF21DB4"/>
    <w:lvl w:ilvl="0" w:tplc="F7F2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4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C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EA60BA"/>
    <w:multiLevelType w:val="hybridMultilevel"/>
    <w:tmpl w:val="23D4F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6FC2"/>
    <w:multiLevelType w:val="hybridMultilevel"/>
    <w:tmpl w:val="E16EDFB4"/>
    <w:lvl w:ilvl="0" w:tplc="BAA28D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6754"/>
    <w:multiLevelType w:val="hybridMultilevel"/>
    <w:tmpl w:val="AB7E9712"/>
    <w:lvl w:ilvl="0" w:tplc="F9AC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C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4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A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5D257B"/>
    <w:multiLevelType w:val="hybridMultilevel"/>
    <w:tmpl w:val="1AB04DB0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60C47AB6"/>
    <w:multiLevelType w:val="hybridMultilevel"/>
    <w:tmpl w:val="B23E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22B3"/>
    <w:multiLevelType w:val="hybridMultilevel"/>
    <w:tmpl w:val="C7CECD8C"/>
    <w:lvl w:ilvl="0" w:tplc="1D9A2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8C1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4E05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406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DCDE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A6AF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9086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840F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D27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96D37"/>
    <w:multiLevelType w:val="hybridMultilevel"/>
    <w:tmpl w:val="3F1C8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912A0"/>
    <w:multiLevelType w:val="multilevel"/>
    <w:tmpl w:val="504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3"/>
    <w:rsid w:val="000174B1"/>
    <w:rsid w:val="00046E95"/>
    <w:rsid w:val="000A3BB8"/>
    <w:rsid w:val="000A4DF3"/>
    <w:rsid w:val="000C1DA7"/>
    <w:rsid w:val="000F635D"/>
    <w:rsid w:val="00112DC3"/>
    <w:rsid w:val="00146D6E"/>
    <w:rsid w:val="00153E47"/>
    <w:rsid w:val="001C36C3"/>
    <w:rsid w:val="001C77BE"/>
    <w:rsid w:val="001D12AA"/>
    <w:rsid w:val="001E5EF0"/>
    <w:rsid w:val="002141C9"/>
    <w:rsid w:val="00234DC4"/>
    <w:rsid w:val="00261DE0"/>
    <w:rsid w:val="0026684A"/>
    <w:rsid w:val="00282086"/>
    <w:rsid w:val="0029596C"/>
    <w:rsid w:val="00325907"/>
    <w:rsid w:val="00384471"/>
    <w:rsid w:val="00396919"/>
    <w:rsid w:val="003A6C1F"/>
    <w:rsid w:val="003B4DCE"/>
    <w:rsid w:val="003D5095"/>
    <w:rsid w:val="00405F63"/>
    <w:rsid w:val="004203F5"/>
    <w:rsid w:val="00534792"/>
    <w:rsid w:val="00655FDE"/>
    <w:rsid w:val="006956B7"/>
    <w:rsid w:val="00696E81"/>
    <w:rsid w:val="006B2F89"/>
    <w:rsid w:val="006E25DA"/>
    <w:rsid w:val="00750B96"/>
    <w:rsid w:val="007A7200"/>
    <w:rsid w:val="007B7373"/>
    <w:rsid w:val="0084304F"/>
    <w:rsid w:val="00883D84"/>
    <w:rsid w:val="00983603"/>
    <w:rsid w:val="009B31C5"/>
    <w:rsid w:val="009C5A1D"/>
    <w:rsid w:val="009D3C2B"/>
    <w:rsid w:val="00A24008"/>
    <w:rsid w:val="00A30A68"/>
    <w:rsid w:val="00A35BC6"/>
    <w:rsid w:val="00A6427A"/>
    <w:rsid w:val="00A6454F"/>
    <w:rsid w:val="00B379F3"/>
    <w:rsid w:val="00B97827"/>
    <w:rsid w:val="00BB1479"/>
    <w:rsid w:val="00BE1F11"/>
    <w:rsid w:val="00C94A7B"/>
    <w:rsid w:val="00C972CF"/>
    <w:rsid w:val="00CB09CD"/>
    <w:rsid w:val="00CC1BC7"/>
    <w:rsid w:val="00CC47D6"/>
    <w:rsid w:val="00CD049F"/>
    <w:rsid w:val="00DD1D28"/>
    <w:rsid w:val="00E16BD3"/>
    <w:rsid w:val="00E420E3"/>
    <w:rsid w:val="00E438D3"/>
    <w:rsid w:val="00E43A11"/>
    <w:rsid w:val="00E4541B"/>
    <w:rsid w:val="00EA00AB"/>
    <w:rsid w:val="00ED4C95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617D"/>
  <w15:docId w15:val="{97BFB789-29E5-491A-938F-5A1AEE0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Balk1">
    <w:name w:val="heading 1"/>
    <w:link w:val="Balk1Char"/>
    <w:uiPriority w:val="9"/>
    <w:qFormat/>
    <w:rsid w:val="00E420E3"/>
    <w:pPr>
      <w:spacing w:after="0" w:line="271" w:lineRule="auto"/>
      <w:outlineLvl w:val="0"/>
    </w:pPr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96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E420E3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tr-TR"/>
    </w:rPr>
  </w:style>
  <w:style w:type="paragraph" w:customStyle="1" w:styleId="msoorganizationname">
    <w:name w:val="msoorganizationnam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tagline">
    <w:name w:val="msotaglin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420E3"/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20E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9691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96919"/>
    <w:rPr>
      <w:b/>
      <w:bCs/>
    </w:rPr>
  </w:style>
  <w:style w:type="character" w:customStyle="1" w:styleId="apple-converted-space">
    <w:name w:val="apple-converted-space"/>
    <w:basedOn w:val="VarsaylanParagrafYazTipi"/>
    <w:rsid w:val="00396919"/>
  </w:style>
  <w:style w:type="paragraph" w:styleId="NormalWeb">
    <w:name w:val="Normal (Web)"/>
    <w:basedOn w:val="Normal"/>
    <w:uiPriority w:val="99"/>
    <w:unhideWhenUsed/>
    <w:rsid w:val="0039691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F63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05F63"/>
    <w:pPr>
      <w:ind w:left="720"/>
      <w:contextualSpacing/>
    </w:pPr>
  </w:style>
  <w:style w:type="character" w:customStyle="1" w:styleId="style5">
    <w:name w:val="style5"/>
    <w:basedOn w:val="VarsaylanParagrafYazTipi"/>
    <w:rsid w:val="00750B96"/>
  </w:style>
  <w:style w:type="paragraph" w:styleId="stBilgi">
    <w:name w:val="header"/>
    <w:basedOn w:val="Normal"/>
    <w:link w:val="s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barweb.org.t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hbarweb.org.t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Hatice IŞIK KÖK</cp:lastModifiedBy>
  <cp:revision>2</cp:revision>
  <cp:lastPrinted>2016-05-16T05:21:00Z</cp:lastPrinted>
  <dcterms:created xsi:type="dcterms:W3CDTF">2021-01-28T14:32:00Z</dcterms:created>
  <dcterms:modified xsi:type="dcterms:W3CDTF">2021-01-28T14:32:00Z</dcterms:modified>
</cp:coreProperties>
</file>